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7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7"/>
        <w:gridCol w:w="740"/>
        <w:gridCol w:w="740"/>
        <w:gridCol w:w="6360"/>
        <w:gridCol w:w="1480"/>
      </w:tblGrid>
      <w:tr w:rsidR="00262622" w:rsidRPr="00262622" w:rsidTr="00894A57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jc w:val="center"/>
            </w:pPr>
            <w:bookmarkStart w:id="0" w:name="_GoBack"/>
            <w:bookmarkEnd w:id="0"/>
            <w:r w:rsidRPr="00117293">
              <w:t xml:space="preserve">№ урока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22" w:rsidRPr="00117293" w:rsidRDefault="00262622" w:rsidP="00894A57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22" w:rsidRPr="00117293" w:rsidRDefault="00262622" w:rsidP="00894A57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ind w:left="284"/>
            </w:pPr>
            <w:r w:rsidRPr="00117293">
              <w:t xml:space="preserve">Тема урока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jc w:val="center"/>
            </w:pPr>
            <w:r w:rsidRPr="00117293">
              <w:t>Д/З</w:t>
            </w:r>
          </w:p>
          <w:p w:rsidR="00262622" w:rsidRPr="00117293" w:rsidRDefault="00262622" w:rsidP="00894A57">
            <w:pPr>
              <w:pStyle w:val="a3"/>
              <w:jc w:val="center"/>
            </w:pPr>
          </w:p>
        </w:tc>
      </w:tr>
      <w:tr w:rsidR="00262622" w:rsidRPr="00262622" w:rsidTr="00894A57">
        <w:trPr>
          <w:trHeight w:val="264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297CC3" w:rsidRDefault="00262622" w:rsidP="00894A57">
            <w:pPr>
              <w:pStyle w:val="a3"/>
            </w:pPr>
            <w:r>
              <w:t xml:space="preserve">Россия в </w:t>
            </w:r>
            <w:r>
              <w:rPr>
                <w:lang w:val="en-US"/>
              </w:rPr>
              <w:t>XVI</w:t>
            </w:r>
            <w:r>
              <w:t xml:space="preserve"> веке.</w:t>
            </w:r>
          </w:p>
        </w:tc>
      </w:tr>
      <w:tr w:rsidR="00262622" w:rsidRPr="00262622" w:rsidTr="00894A57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jc w:val="center"/>
            </w:pPr>
            <w: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22" w:rsidRPr="00117293" w:rsidRDefault="00262622" w:rsidP="00894A57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22" w:rsidRPr="00117293" w:rsidRDefault="00262622" w:rsidP="00894A57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ind w:left="284"/>
            </w:pPr>
            <w:r>
              <w:t>Мир и Россия в начале эпохи Великих географических открытий.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jc w:val="center"/>
            </w:pPr>
            <w:r>
              <w:t>1.</w:t>
            </w:r>
          </w:p>
        </w:tc>
      </w:tr>
      <w:tr w:rsidR="00262622" w:rsidRPr="00262622" w:rsidTr="00894A57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jc w:val="center"/>
            </w:pPr>
            <w:r>
              <w:t>2.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22" w:rsidRPr="00117293" w:rsidRDefault="00262622" w:rsidP="00894A57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22" w:rsidRPr="00117293" w:rsidRDefault="00262622" w:rsidP="00894A57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ind w:left="284"/>
            </w:pPr>
            <w:r>
              <w:t xml:space="preserve">Территория, население и хозяйство России в начале </w:t>
            </w:r>
            <w:r>
              <w:rPr>
                <w:lang w:val="en-US"/>
              </w:rPr>
              <w:t>XVI</w:t>
            </w:r>
            <w:r>
              <w:t xml:space="preserve"> века.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jc w:val="center"/>
            </w:pPr>
            <w:r>
              <w:t>2.</w:t>
            </w:r>
          </w:p>
        </w:tc>
      </w:tr>
      <w:tr w:rsidR="00262622" w:rsidRPr="00262622" w:rsidTr="00894A57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jc w:val="center"/>
            </w:pPr>
            <w:r>
              <w:t>3.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22" w:rsidRPr="00117293" w:rsidRDefault="00262622" w:rsidP="00894A57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22" w:rsidRPr="00117293" w:rsidRDefault="00262622" w:rsidP="00894A57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ind w:left="284"/>
            </w:pPr>
            <w:r>
              <w:t>Формирование единых государств в Европе и России.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jc w:val="center"/>
            </w:pPr>
            <w:r>
              <w:t>3.</w:t>
            </w:r>
          </w:p>
        </w:tc>
      </w:tr>
      <w:tr w:rsidR="00262622" w:rsidRPr="00262622" w:rsidTr="00894A57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jc w:val="center"/>
            </w:pPr>
            <w:r>
              <w:t>4.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22" w:rsidRPr="00117293" w:rsidRDefault="00262622" w:rsidP="00894A57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22" w:rsidRPr="00117293" w:rsidRDefault="00262622" w:rsidP="00894A57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986CB5" w:rsidRDefault="00262622" w:rsidP="00894A57">
            <w:pPr>
              <w:pStyle w:val="a3"/>
              <w:ind w:left="284"/>
            </w:pPr>
            <w:r>
              <w:t xml:space="preserve">Российское государство в первой трети </w:t>
            </w:r>
            <w:r>
              <w:rPr>
                <w:lang w:val="en-US"/>
              </w:rPr>
              <w:t>XVI</w:t>
            </w:r>
            <w:r>
              <w:t xml:space="preserve"> века.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jc w:val="center"/>
            </w:pPr>
            <w:r>
              <w:t>4.</w:t>
            </w:r>
          </w:p>
        </w:tc>
      </w:tr>
      <w:tr w:rsidR="00262622" w:rsidRPr="00262622" w:rsidTr="00894A57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jc w:val="center"/>
            </w:pPr>
            <w:r>
              <w:t>5.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22" w:rsidRPr="00117293" w:rsidRDefault="00262622" w:rsidP="00894A57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22" w:rsidRPr="00117293" w:rsidRDefault="00262622" w:rsidP="00894A57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ind w:left="284"/>
            </w:pPr>
            <w:r>
              <w:t xml:space="preserve">Внешняя политика Российского государства в первой трети </w:t>
            </w:r>
            <w:r>
              <w:rPr>
                <w:lang w:val="en-US"/>
              </w:rPr>
              <w:t>XVI</w:t>
            </w:r>
            <w:r>
              <w:t xml:space="preserve"> века.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jc w:val="center"/>
            </w:pPr>
            <w:r>
              <w:t xml:space="preserve">5. </w:t>
            </w:r>
          </w:p>
        </w:tc>
      </w:tr>
      <w:tr w:rsidR="00262622" w:rsidRPr="00262622" w:rsidTr="00894A57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jc w:val="center"/>
            </w:pPr>
            <w:r>
              <w:t>6-7.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22" w:rsidRPr="00117293" w:rsidRDefault="00262622" w:rsidP="00894A57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22" w:rsidRPr="00117293" w:rsidRDefault="00262622" w:rsidP="00894A57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F50119" w:rsidRDefault="00262622" w:rsidP="00894A57">
            <w:pPr>
              <w:pStyle w:val="a3"/>
              <w:ind w:left="284"/>
            </w:pPr>
            <w:r>
              <w:t xml:space="preserve">Начало правления Ивана </w:t>
            </w:r>
            <w:r>
              <w:rPr>
                <w:lang w:val="en-US"/>
              </w:rPr>
              <w:t>IV</w:t>
            </w:r>
            <w:r>
              <w:t>. Реформы Избранной рады.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jc w:val="center"/>
            </w:pPr>
            <w:r>
              <w:t>6.</w:t>
            </w:r>
          </w:p>
        </w:tc>
      </w:tr>
      <w:tr w:rsidR="00262622" w:rsidRPr="00262622" w:rsidTr="00894A57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jc w:val="center"/>
            </w:pPr>
            <w:r>
              <w:t>8-9.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22" w:rsidRPr="00117293" w:rsidRDefault="00262622" w:rsidP="00894A57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22" w:rsidRPr="00117293" w:rsidRDefault="00262622" w:rsidP="00894A57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E63BD9" w:rsidRDefault="00262622" w:rsidP="00894A57">
            <w:pPr>
              <w:pStyle w:val="a3"/>
              <w:ind w:left="284"/>
            </w:pPr>
            <w:r>
              <w:t xml:space="preserve">Государства Поволжья, Северного Причерноморья, Сибири в первой половине </w:t>
            </w:r>
            <w:r>
              <w:rPr>
                <w:lang w:val="en-US"/>
              </w:rPr>
              <w:t>XVI</w:t>
            </w:r>
            <w:r>
              <w:t xml:space="preserve"> века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jc w:val="center"/>
            </w:pPr>
          </w:p>
        </w:tc>
      </w:tr>
      <w:tr w:rsidR="00262622" w:rsidRPr="00262622" w:rsidTr="00894A57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jc w:val="center"/>
            </w:pPr>
            <w:r>
              <w:t>10-11.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22" w:rsidRPr="00117293" w:rsidRDefault="00262622" w:rsidP="00894A57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22" w:rsidRPr="00117293" w:rsidRDefault="00262622" w:rsidP="00894A57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8575EC" w:rsidRDefault="00262622" w:rsidP="00894A57">
            <w:pPr>
              <w:pStyle w:val="a3"/>
              <w:ind w:left="284"/>
            </w:pPr>
            <w:r>
              <w:t xml:space="preserve">Внешняя политика России во второй половине </w:t>
            </w:r>
            <w:r>
              <w:rPr>
                <w:lang w:val="en-US"/>
              </w:rPr>
              <w:t>XVI</w:t>
            </w:r>
            <w:r>
              <w:t xml:space="preserve"> века.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jc w:val="center"/>
            </w:pPr>
            <w:r>
              <w:t>7-8.</w:t>
            </w:r>
          </w:p>
        </w:tc>
      </w:tr>
      <w:tr w:rsidR="00262622" w:rsidRPr="00262622" w:rsidTr="00894A57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jc w:val="center"/>
            </w:pPr>
            <w:r>
              <w:t>12-13.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22" w:rsidRPr="00117293" w:rsidRDefault="00262622" w:rsidP="00894A57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22" w:rsidRPr="00117293" w:rsidRDefault="00262622" w:rsidP="00894A57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7785F" w:rsidRDefault="00262622" w:rsidP="00894A57">
            <w:pPr>
              <w:pStyle w:val="a3"/>
              <w:ind w:left="284"/>
            </w:pPr>
            <w:r>
              <w:t xml:space="preserve">Российское общество в </w:t>
            </w:r>
            <w:r>
              <w:rPr>
                <w:lang w:val="en-US"/>
              </w:rPr>
              <w:t>XVI</w:t>
            </w:r>
            <w:r>
              <w:t xml:space="preserve"> веке: «служилые» и «тяглые».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jc w:val="center"/>
            </w:pPr>
            <w:r>
              <w:t>9.</w:t>
            </w:r>
          </w:p>
        </w:tc>
      </w:tr>
      <w:tr w:rsidR="00262622" w:rsidRPr="00262622" w:rsidTr="00894A57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jc w:val="center"/>
            </w:pPr>
            <w:r>
              <w:t>14-15.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22" w:rsidRPr="00117293" w:rsidRDefault="00262622" w:rsidP="00894A57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22" w:rsidRPr="00117293" w:rsidRDefault="00262622" w:rsidP="00894A57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ind w:left="284"/>
            </w:pPr>
            <w:r>
              <w:t>Опричнина.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jc w:val="center"/>
            </w:pPr>
            <w:r>
              <w:t>10.</w:t>
            </w:r>
          </w:p>
        </w:tc>
      </w:tr>
      <w:tr w:rsidR="00262622" w:rsidRPr="00262622" w:rsidTr="00894A57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jc w:val="center"/>
            </w:pPr>
            <w:r>
              <w:t>16.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22" w:rsidRPr="00117293" w:rsidRDefault="00262622" w:rsidP="00894A57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22" w:rsidRPr="00117293" w:rsidRDefault="00262622" w:rsidP="00894A57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CE440C" w:rsidRDefault="00262622" w:rsidP="00894A57">
            <w:pPr>
              <w:pStyle w:val="a3"/>
              <w:ind w:left="284"/>
            </w:pPr>
            <w:r>
              <w:t xml:space="preserve">Россия в конце </w:t>
            </w:r>
            <w:r>
              <w:rPr>
                <w:lang w:val="en-US"/>
              </w:rPr>
              <w:t>XVI</w:t>
            </w:r>
            <w:r>
              <w:t xml:space="preserve"> века.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jc w:val="center"/>
            </w:pPr>
            <w:r>
              <w:t>11.</w:t>
            </w:r>
          </w:p>
        </w:tc>
      </w:tr>
      <w:tr w:rsidR="00262622" w:rsidRPr="00262622" w:rsidTr="00894A57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E57508" w:rsidRDefault="00262622" w:rsidP="00894A57">
            <w:pPr>
              <w:pStyle w:val="a3"/>
              <w:jc w:val="center"/>
            </w:pPr>
            <w:r>
              <w:t xml:space="preserve">17.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22" w:rsidRPr="00117293" w:rsidRDefault="00262622" w:rsidP="00894A57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22" w:rsidRPr="00117293" w:rsidRDefault="00262622" w:rsidP="00894A57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ind w:left="284"/>
            </w:pPr>
            <w:r>
              <w:t xml:space="preserve">Церковь и государство в </w:t>
            </w:r>
            <w:r>
              <w:rPr>
                <w:lang w:val="en-US"/>
              </w:rPr>
              <w:t>XVI</w:t>
            </w:r>
            <w:r>
              <w:t xml:space="preserve"> веке.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jc w:val="center"/>
            </w:pPr>
            <w:r>
              <w:t>12.</w:t>
            </w:r>
          </w:p>
        </w:tc>
      </w:tr>
      <w:tr w:rsidR="00262622" w:rsidRPr="00262622" w:rsidTr="00894A57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jc w:val="center"/>
            </w:pPr>
            <w:r>
              <w:t>18-19.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22" w:rsidRPr="00117293" w:rsidRDefault="00262622" w:rsidP="00894A57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22" w:rsidRPr="00117293" w:rsidRDefault="00262622" w:rsidP="00894A57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E57508" w:rsidRDefault="00262622" w:rsidP="00894A57">
            <w:pPr>
              <w:pStyle w:val="a3"/>
              <w:ind w:left="284"/>
            </w:pPr>
            <w:r>
              <w:t xml:space="preserve">Культура и повседневная жизнь народов России в </w:t>
            </w:r>
            <w:r>
              <w:rPr>
                <w:lang w:val="en-US"/>
              </w:rPr>
              <w:t>XVI</w:t>
            </w:r>
            <w:r>
              <w:t xml:space="preserve"> веке.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jc w:val="center"/>
            </w:pPr>
            <w:r>
              <w:t>С/Р или проект.</w:t>
            </w:r>
          </w:p>
        </w:tc>
      </w:tr>
      <w:tr w:rsidR="00262622" w:rsidRPr="00262622" w:rsidTr="00894A57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jc w:val="center"/>
            </w:pPr>
            <w:r>
              <w:t xml:space="preserve">20.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22" w:rsidRPr="00117293" w:rsidRDefault="00262622" w:rsidP="00894A57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22" w:rsidRPr="00117293" w:rsidRDefault="00262622" w:rsidP="00894A57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ind w:left="284"/>
            </w:pPr>
            <w:r>
              <w:t>Повторительно-обобщающий урок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jc w:val="center"/>
            </w:pPr>
          </w:p>
        </w:tc>
      </w:tr>
      <w:tr w:rsidR="00262622" w:rsidRPr="00262622" w:rsidTr="00894A57">
        <w:trPr>
          <w:trHeight w:val="264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</w:pPr>
            <w:r>
              <w:t>Смутное время. Россия при первых Романовых. 18 часов</w:t>
            </w:r>
          </w:p>
        </w:tc>
      </w:tr>
      <w:tr w:rsidR="00262622" w:rsidRPr="00262622" w:rsidTr="00894A57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jc w:val="center"/>
            </w:pPr>
            <w:r>
              <w:t>21.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22" w:rsidRPr="00117293" w:rsidRDefault="00262622" w:rsidP="00894A57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22" w:rsidRPr="00117293" w:rsidRDefault="00262622" w:rsidP="00894A57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B1690C" w:rsidRDefault="00262622" w:rsidP="00894A57">
            <w:pPr>
              <w:pStyle w:val="a3"/>
              <w:ind w:left="284"/>
            </w:pPr>
            <w:r>
              <w:t xml:space="preserve">Внешнеполитические связи России с Европой и Азией в конце </w:t>
            </w:r>
            <w:r>
              <w:rPr>
                <w:lang w:val="en-US"/>
              </w:rPr>
              <w:t>XVI</w:t>
            </w:r>
            <w:r>
              <w:t xml:space="preserve"> начале </w:t>
            </w:r>
            <w:r>
              <w:rPr>
                <w:lang w:val="en-US"/>
              </w:rPr>
              <w:t>XVII</w:t>
            </w:r>
            <w:r>
              <w:t xml:space="preserve"> вв.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jc w:val="center"/>
            </w:pPr>
            <w:r>
              <w:t>13.</w:t>
            </w:r>
          </w:p>
        </w:tc>
      </w:tr>
      <w:tr w:rsidR="00262622" w:rsidRPr="00262622" w:rsidTr="00894A57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jc w:val="center"/>
            </w:pPr>
            <w:r>
              <w:t>22-23.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22" w:rsidRPr="00117293" w:rsidRDefault="00262622" w:rsidP="00894A57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22" w:rsidRPr="00117293" w:rsidRDefault="00262622" w:rsidP="00894A57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ind w:left="284"/>
            </w:pPr>
            <w:r>
              <w:t>Смута в Российском государстве.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jc w:val="center"/>
            </w:pPr>
            <w:r>
              <w:t>14-15.</w:t>
            </w:r>
          </w:p>
        </w:tc>
      </w:tr>
      <w:tr w:rsidR="00262622" w:rsidRPr="00262622" w:rsidTr="00894A57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jc w:val="center"/>
            </w:pPr>
            <w:r>
              <w:t>24.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22" w:rsidRPr="00117293" w:rsidRDefault="00262622" w:rsidP="00894A57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22" w:rsidRPr="00117293" w:rsidRDefault="00262622" w:rsidP="00894A57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ind w:left="284"/>
            </w:pPr>
            <w:r>
              <w:t>Окончание Смутного времени.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jc w:val="center"/>
            </w:pPr>
            <w:r>
              <w:t>16.</w:t>
            </w:r>
          </w:p>
        </w:tc>
      </w:tr>
      <w:tr w:rsidR="00262622" w:rsidRPr="00262622" w:rsidTr="00894A57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jc w:val="center"/>
            </w:pPr>
            <w:r>
              <w:t>25.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22" w:rsidRPr="00117293" w:rsidRDefault="00262622" w:rsidP="00894A57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22" w:rsidRPr="00117293" w:rsidRDefault="00262622" w:rsidP="00894A57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F4FDB" w:rsidRDefault="00262622" w:rsidP="00894A57">
            <w:pPr>
              <w:pStyle w:val="a3"/>
              <w:ind w:left="284"/>
            </w:pPr>
            <w:r>
              <w:t xml:space="preserve">Экономическое развитие России в </w:t>
            </w:r>
            <w:r>
              <w:rPr>
                <w:lang w:val="en-US"/>
              </w:rPr>
              <w:t>XVII</w:t>
            </w:r>
            <w:r>
              <w:t xml:space="preserve"> веке.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jc w:val="center"/>
            </w:pPr>
            <w:r>
              <w:t>17.</w:t>
            </w:r>
          </w:p>
        </w:tc>
      </w:tr>
      <w:tr w:rsidR="00262622" w:rsidRPr="00262622" w:rsidTr="00894A57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jc w:val="center"/>
            </w:pPr>
            <w:r>
              <w:t>26.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22" w:rsidRPr="00117293" w:rsidRDefault="00262622" w:rsidP="00894A57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22" w:rsidRPr="00117293" w:rsidRDefault="00262622" w:rsidP="00894A57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ind w:left="284"/>
            </w:pPr>
            <w:r>
              <w:t>Россия при первых Романовых: перемены в государственном устройстве.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jc w:val="center"/>
            </w:pPr>
            <w:r>
              <w:t>18.</w:t>
            </w:r>
          </w:p>
        </w:tc>
      </w:tr>
      <w:tr w:rsidR="00262622" w:rsidRPr="00262622" w:rsidTr="00894A57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jc w:val="center"/>
            </w:pPr>
            <w:r>
              <w:t>27.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22" w:rsidRPr="00117293" w:rsidRDefault="00262622" w:rsidP="00894A57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22" w:rsidRPr="00117293" w:rsidRDefault="00262622" w:rsidP="00894A57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ind w:left="284"/>
            </w:pPr>
            <w:r>
              <w:t>Изменения в социальной структуре Российского общества.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jc w:val="center"/>
            </w:pPr>
            <w:r>
              <w:t>19.</w:t>
            </w:r>
          </w:p>
        </w:tc>
      </w:tr>
      <w:tr w:rsidR="00262622" w:rsidRPr="00262622" w:rsidTr="00894A57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jc w:val="center"/>
            </w:pPr>
            <w:r>
              <w:t>28.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22" w:rsidRPr="00117293" w:rsidRDefault="00262622" w:rsidP="00894A57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22" w:rsidRPr="00117293" w:rsidRDefault="00262622" w:rsidP="00894A57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F25FEA" w:rsidRDefault="00262622" w:rsidP="00894A57">
            <w:pPr>
              <w:pStyle w:val="a3"/>
              <w:ind w:left="284"/>
            </w:pPr>
            <w:r>
              <w:t xml:space="preserve">Народные движения в </w:t>
            </w:r>
            <w:r>
              <w:rPr>
                <w:lang w:val="en-US"/>
              </w:rPr>
              <w:t>XVII</w:t>
            </w:r>
            <w:r>
              <w:t xml:space="preserve"> веке.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jc w:val="center"/>
            </w:pPr>
            <w:r>
              <w:t>20.</w:t>
            </w:r>
          </w:p>
        </w:tc>
      </w:tr>
      <w:tr w:rsidR="00262622" w:rsidRPr="00262622" w:rsidTr="00894A57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jc w:val="center"/>
            </w:pPr>
            <w:r>
              <w:t>29-30.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22" w:rsidRPr="00117293" w:rsidRDefault="00262622" w:rsidP="00894A57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22" w:rsidRPr="00117293" w:rsidRDefault="00262622" w:rsidP="00894A57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ind w:left="284"/>
            </w:pPr>
            <w:r>
              <w:t xml:space="preserve">Россия в системе международных отношений.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jc w:val="center"/>
            </w:pPr>
            <w:r>
              <w:t>21-22.</w:t>
            </w:r>
          </w:p>
        </w:tc>
      </w:tr>
      <w:tr w:rsidR="00262622" w:rsidRPr="00262622" w:rsidTr="00894A57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jc w:val="center"/>
            </w:pPr>
            <w:r>
              <w:t>31.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22" w:rsidRPr="00117293" w:rsidRDefault="00262622" w:rsidP="00894A57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22" w:rsidRPr="00117293" w:rsidRDefault="00262622" w:rsidP="00894A57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ind w:left="284"/>
            </w:pPr>
            <w:r>
              <w:t>«Под рукой» российского государя: вхождение Украины в состав России.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jc w:val="center"/>
            </w:pPr>
            <w:r>
              <w:t>23.</w:t>
            </w:r>
          </w:p>
        </w:tc>
      </w:tr>
      <w:tr w:rsidR="00262622" w:rsidRPr="00262622" w:rsidTr="00894A57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jc w:val="center"/>
            </w:pPr>
            <w:r>
              <w:t>32.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22" w:rsidRPr="00117293" w:rsidRDefault="00262622" w:rsidP="00894A57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22" w:rsidRPr="00117293" w:rsidRDefault="00262622" w:rsidP="00894A57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5630E3" w:rsidRDefault="00262622" w:rsidP="00894A57">
            <w:pPr>
              <w:pStyle w:val="a3"/>
              <w:ind w:left="284"/>
            </w:pPr>
            <w:r>
              <w:t xml:space="preserve">РПЦ в </w:t>
            </w:r>
            <w:r>
              <w:rPr>
                <w:lang w:val="en-US"/>
              </w:rPr>
              <w:t>XVII</w:t>
            </w:r>
            <w:r>
              <w:t xml:space="preserve"> веке. Реформы патриарха Никона и раскол.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jc w:val="center"/>
            </w:pPr>
            <w:r>
              <w:t>24.</w:t>
            </w:r>
          </w:p>
        </w:tc>
      </w:tr>
      <w:tr w:rsidR="00262622" w:rsidRPr="00262622" w:rsidTr="00894A57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jc w:val="center"/>
            </w:pPr>
            <w:r>
              <w:t>33.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22" w:rsidRPr="00117293" w:rsidRDefault="00262622" w:rsidP="00894A57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22" w:rsidRPr="00117293" w:rsidRDefault="00262622" w:rsidP="00894A57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5630E3" w:rsidRDefault="00262622" w:rsidP="00894A57">
            <w:pPr>
              <w:pStyle w:val="a3"/>
              <w:ind w:left="284"/>
            </w:pPr>
            <w:r>
              <w:t xml:space="preserve">Русские путешественники и первопроходцы в </w:t>
            </w:r>
            <w:r>
              <w:rPr>
                <w:lang w:val="en-US"/>
              </w:rPr>
              <w:t>XVII</w:t>
            </w:r>
            <w:r>
              <w:t xml:space="preserve"> веке.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jc w:val="center"/>
            </w:pPr>
            <w:r>
              <w:t>25.</w:t>
            </w:r>
          </w:p>
        </w:tc>
      </w:tr>
      <w:tr w:rsidR="00262622" w:rsidRPr="00262622" w:rsidTr="00894A57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jc w:val="center"/>
            </w:pPr>
            <w:r>
              <w:t>34.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22" w:rsidRPr="00117293" w:rsidRDefault="00262622" w:rsidP="00894A57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22" w:rsidRPr="00117293" w:rsidRDefault="00262622" w:rsidP="00894A57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ind w:left="284"/>
            </w:pPr>
            <w:r>
              <w:t xml:space="preserve">Культура народов России в </w:t>
            </w:r>
            <w:r>
              <w:rPr>
                <w:lang w:val="en-US"/>
              </w:rPr>
              <w:t>XVII</w:t>
            </w:r>
            <w:r>
              <w:t xml:space="preserve"> веке.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jc w:val="center"/>
            </w:pPr>
            <w:r>
              <w:t>26.</w:t>
            </w:r>
          </w:p>
        </w:tc>
      </w:tr>
      <w:tr w:rsidR="00262622" w:rsidRPr="00262622" w:rsidTr="00894A57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jc w:val="center"/>
            </w:pPr>
            <w:r>
              <w:t>35-36.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22" w:rsidRPr="00117293" w:rsidRDefault="00262622" w:rsidP="00894A57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22" w:rsidRPr="00117293" w:rsidRDefault="00262622" w:rsidP="00894A57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BA64E7" w:rsidRDefault="00262622" w:rsidP="00894A57">
            <w:pPr>
              <w:pStyle w:val="a3"/>
              <w:ind w:left="284"/>
            </w:pPr>
            <w:r>
              <w:t xml:space="preserve">Культура и повседневная жизнь народов России в </w:t>
            </w:r>
            <w:r>
              <w:rPr>
                <w:lang w:val="en-US"/>
              </w:rPr>
              <w:t>XVII</w:t>
            </w:r>
            <w:r>
              <w:t xml:space="preserve"> веке.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jc w:val="center"/>
            </w:pPr>
            <w:r>
              <w:t>С/Р или проект.</w:t>
            </w:r>
          </w:p>
        </w:tc>
      </w:tr>
      <w:tr w:rsidR="00262622" w:rsidRPr="00262622" w:rsidTr="00894A57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Default="00262622" w:rsidP="00894A57">
            <w:pPr>
              <w:pStyle w:val="a3"/>
              <w:jc w:val="center"/>
            </w:pPr>
            <w:r>
              <w:t>37-38.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22" w:rsidRPr="00117293" w:rsidRDefault="00262622" w:rsidP="00894A57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22" w:rsidRPr="00117293" w:rsidRDefault="00262622" w:rsidP="00894A57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Default="00262622" w:rsidP="00894A57">
            <w:pPr>
              <w:pStyle w:val="a3"/>
              <w:ind w:left="284"/>
            </w:pPr>
            <w:r>
              <w:t xml:space="preserve">Повседневная жизнь народов </w:t>
            </w:r>
            <w:proofErr w:type="gramStart"/>
            <w:r>
              <w:t>Украины,  Поволжья</w:t>
            </w:r>
            <w:proofErr w:type="gramEnd"/>
            <w:r>
              <w:t xml:space="preserve">, Сибири и  Северного Кавказа в </w:t>
            </w:r>
            <w:r>
              <w:rPr>
                <w:lang w:val="en-US"/>
              </w:rPr>
              <w:t>XVII</w:t>
            </w:r>
            <w:r>
              <w:t xml:space="preserve"> веке.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jc w:val="center"/>
            </w:pPr>
            <w:r>
              <w:t>С/Р или проект</w:t>
            </w:r>
          </w:p>
        </w:tc>
      </w:tr>
      <w:tr w:rsidR="00262622" w:rsidRPr="00262622" w:rsidTr="00894A57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Default="00262622" w:rsidP="00894A57">
            <w:pPr>
              <w:pStyle w:val="a3"/>
              <w:jc w:val="center"/>
            </w:pPr>
            <w:r>
              <w:t>39.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22" w:rsidRPr="00117293" w:rsidRDefault="00262622" w:rsidP="00894A57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22" w:rsidRPr="00117293" w:rsidRDefault="00262622" w:rsidP="00894A57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Default="00262622" w:rsidP="00894A57">
            <w:pPr>
              <w:pStyle w:val="a3"/>
              <w:ind w:left="284"/>
            </w:pPr>
            <w:r>
              <w:t>Повторительно-обобщающий урок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jc w:val="center"/>
            </w:pPr>
          </w:p>
        </w:tc>
      </w:tr>
      <w:tr w:rsidR="00262622" w:rsidRPr="00262622" w:rsidTr="00894A57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Default="00262622" w:rsidP="00894A57">
            <w:pPr>
              <w:pStyle w:val="a3"/>
              <w:jc w:val="center"/>
            </w:pPr>
            <w:r>
              <w:t>40.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22" w:rsidRPr="00117293" w:rsidRDefault="00262622" w:rsidP="00894A57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22" w:rsidRPr="00117293" w:rsidRDefault="00262622" w:rsidP="00894A57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Default="00262622" w:rsidP="00894A57">
            <w:pPr>
              <w:pStyle w:val="a3"/>
              <w:ind w:left="284"/>
            </w:pPr>
            <w:r>
              <w:t>Итоговый урок.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622" w:rsidRPr="00117293" w:rsidRDefault="00262622" w:rsidP="00894A57">
            <w:pPr>
              <w:pStyle w:val="a3"/>
              <w:jc w:val="center"/>
            </w:pPr>
          </w:p>
        </w:tc>
      </w:tr>
    </w:tbl>
    <w:p w:rsidR="00894A57" w:rsidRDefault="00894A57"/>
    <w:p w:rsidR="000F0BE4" w:rsidRDefault="000F0BE4"/>
    <w:p w:rsidR="000F0BE4" w:rsidRDefault="000F0BE4"/>
    <w:p w:rsidR="000F0BE4" w:rsidRDefault="000F0BE4"/>
    <w:p w:rsidR="000F0BE4" w:rsidRDefault="000F0BE4"/>
    <w:p w:rsidR="000F0BE4" w:rsidRDefault="000F0BE4"/>
    <w:p w:rsidR="000F0BE4" w:rsidRDefault="000F0BE4"/>
    <w:p w:rsidR="000F0BE4" w:rsidRDefault="000F0BE4"/>
    <w:tbl>
      <w:tblPr>
        <w:tblW w:w="10207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7"/>
        <w:gridCol w:w="740"/>
        <w:gridCol w:w="740"/>
        <w:gridCol w:w="6360"/>
        <w:gridCol w:w="1480"/>
      </w:tblGrid>
      <w:tr w:rsidR="000F0BE4" w:rsidRPr="00262622" w:rsidTr="000F0BE4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117293" w:rsidRDefault="000F0BE4" w:rsidP="000F0BE4">
            <w:pPr>
              <w:pStyle w:val="a3"/>
              <w:jc w:val="center"/>
            </w:pPr>
            <w:r w:rsidRPr="00117293">
              <w:lastRenderedPageBreak/>
              <w:t xml:space="preserve">№ урока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E4" w:rsidRPr="00117293" w:rsidRDefault="000F0BE4" w:rsidP="000F0BE4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E4" w:rsidRPr="00117293" w:rsidRDefault="000F0BE4" w:rsidP="000F0BE4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117293" w:rsidRDefault="000F0BE4" w:rsidP="000F0BE4">
            <w:pPr>
              <w:pStyle w:val="a3"/>
              <w:ind w:left="284"/>
            </w:pPr>
            <w:r w:rsidRPr="00117293">
              <w:t xml:space="preserve">Тема урока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117293" w:rsidRDefault="000F0BE4" w:rsidP="000F0BE4">
            <w:pPr>
              <w:pStyle w:val="a3"/>
              <w:jc w:val="center"/>
            </w:pPr>
            <w:r w:rsidRPr="00117293">
              <w:t>Д/З</w:t>
            </w:r>
          </w:p>
          <w:p w:rsidR="000F0BE4" w:rsidRPr="00117293" w:rsidRDefault="000F0BE4" w:rsidP="000F0BE4">
            <w:pPr>
              <w:pStyle w:val="a3"/>
              <w:jc w:val="center"/>
            </w:pPr>
          </w:p>
        </w:tc>
      </w:tr>
      <w:tr w:rsidR="000F0BE4" w:rsidRPr="00262622" w:rsidTr="000F0BE4">
        <w:trPr>
          <w:trHeight w:val="264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297CC3" w:rsidRDefault="00FB6610" w:rsidP="000F0BE4">
            <w:pPr>
              <w:pStyle w:val="a3"/>
            </w:pPr>
            <w:r>
              <w:t>Европа открывает мир. 4 часа.</w:t>
            </w:r>
          </w:p>
        </w:tc>
      </w:tr>
      <w:tr w:rsidR="000F0BE4" w:rsidRPr="00262622" w:rsidTr="000F0BE4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117293" w:rsidRDefault="002E3F6D" w:rsidP="000F0BE4">
            <w:pPr>
              <w:pStyle w:val="a3"/>
              <w:jc w:val="center"/>
            </w:pPr>
            <w:r>
              <w:t>1.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E4" w:rsidRPr="00117293" w:rsidRDefault="000F0BE4" w:rsidP="000F0BE4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E4" w:rsidRPr="00117293" w:rsidRDefault="000F0BE4" w:rsidP="000F0BE4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117293" w:rsidRDefault="00FB6610" w:rsidP="000F0BE4">
            <w:pPr>
              <w:pStyle w:val="a3"/>
              <w:ind w:left="284"/>
            </w:pPr>
            <w:r>
              <w:t>Новое время и раннее</w:t>
            </w:r>
            <w:r w:rsidR="002E3F6D">
              <w:t xml:space="preserve"> Новое время: понятия и хронологические рамки. Мир на пороге Нового времени.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117293" w:rsidRDefault="002E3F6D" w:rsidP="000F0BE4">
            <w:pPr>
              <w:pStyle w:val="a3"/>
              <w:jc w:val="center"/>
            </w:pPr>
            <w:r>
              <w:t xml:space="preserve">Ведение, 1. </w:t>
            </w:r>
          </w:p>
        </w:tc>
      </w:tr>
      <w:tr w:rsidR="000F0BE4" w:rsidRPr="00262622" w:rsidTr="000F0BE4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117293" w:rsidRDefault="002E3F6D" w:rsidP="000F0BE4">
            <w:pPr>
              <w:pStyle w:val="a3"/>
              <w:jc w:val="center"/>
            </w:pPr>
            <w:r>
              <w:t>2.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E4" w:rsidRPr="00117293" w:rsidRDefault="000F0BE4" w:rsidP="000F0BE4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E4" w:rsidRPr="00117293" w:rsidRDefault="000F0BE4" w:rsidP="000F0BE4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117293" w:rsidRDefault="002E3F6D" w:rsidP="000F0BE4">
            <w:pPr>
              <w:pStyle w:val="a3"/>
              <w:ind w:left="284"/>
            </w:pPr>
            <w:r>
              <w:t>Великие географические открытия.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117293" w:rsidRDefault="002E3F6D" w:rsidP="000F0BE4">
            <w:pPr>
              <w:pStyle w:val="a3"/>
              <w:jc w:val="center"/>
            </w:pPr>
            <w:r>
              <w:t>2.</w:t>
            </w:r>
          </w:p>
        </w:tc>
      </w:tr>
      <w:tr w:rsidR="000F0BE4" w:rsidRPr="00262622" w:rsidTr="000F0BE4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117293" w:rsidRDefault="002E3F6D" w:rsidP="000F0BE4">
            <w:pPr>
              <w:pStyle w:val="a3"/>
              <w:jc w:val="center"/>
            </w:pPr>
            <w:r>
              <w:t xml:space="preserve">3.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E4" w:rsidRPr="00117293" w:rsidRDefault="000F0BE4" w:rsidP="000F0BE4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E4" w:rsidRPr="00117293" w:rsidRDefault="000F0BE4" w:rsidP="000F0BE4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117293" w:rsidRDefault="0023236D" w:rsidP="000F0BE4">
            <w:pPr>
              <w:pStyle w:val="a3"/>
              <w:ind w:left="284"/>
            </w:pPr>
            <w:r>
              <w:t>Первые колониальные империи.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117293" w:rsidRDefault="0023236D" w:rsidP="000F0BE4">
            <w:pPr>
              <w:pStyle w:val="a3"/>
              <w:jc w:val="center"/>
            </w:pPr>
            <w:r>
              <w:t>3.</w:t>
            </w:r>
          </w:p>
        </w:tc>
      </w:tr>
      <w:tr w:rsidR="000F0BE4" w:rsidRPr="00262622" w:rsidTr="000F0BE4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117293" w:rsidRDefault="0023236D" w:rsidP="000F0BE4">
            <w:pPr>
              <w:pStyle w:val="a3"/>
              <w:jc w:val="center"/>
            </w:pPr>
            <w:r>
              <w:t xml:space="preserve">4.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E4" w:rsidRPr="00117293" w:rsidRDefault="000F0BE4" w:rsidP="000F0BE4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E4" w:rsidRPr="00117293" w:rsidRDefault="000F0BE4" w:rsidP="000F0BE4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23236D" w:rsidRDefault="0023236D" w:rsidP="000F0BE4">
            <w:pPr>
              <w:pStyle w:val="a3"/>
              <w:ind w:left="284"/>
            </w:pPr>
            <w:r>
              <w:t xml:space="preserve">Колониальные империи в </w:t>
            </w:r>
            <w:r>
              <w:rPr>
                <w:lang w:val="en-US"/>
              </w:rPr>
              <w:t>XVII</w:t>
            </w:r>
            <w:r>
              <w:t xml:space="preserve"> веке.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117293" w:rsidRDefault="0023236D" w:rsidP="000F0BE4">
            <w:pPr>
              <w:pStyle w:val="a3"/>
              <w:jc w:val="center"/>
            </w:pPr>
            <w:r>
              <w:t>4.</w:t>
            </w:r>
          </w:p>
        </w:tc>
      </w:tr>
      <w:tr w:rsidR="0023236D" w:rsidRPr="00262622" w:rsidTr="00BD10E1">
        <w:trPr>
          <w:trHeight w:val="264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36D" w:rsidRPr="00117293" w:rsidRDefault="0023236D" w:rsidP="0023236D">
            <w:pPr>
              <w:pStyle w:val="a3"/>
            </w:pPr>
            <w:r>
              <w:t>Старый порядок. Экономика. Общество. Власть. 4 часа.</w:t>
            </w:r>
          </w:p>
        </w:tc>
      </w:tr>
      <w:tr w:rsidR="000F0BE4" w:rsidRPr="00262622" w:rsidTr="000F0BE4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117293" w:rsidRDefault="0023236D" w:rsidP="000F0BE4">
            <w:pPr>
              <w:pStyle w:val="a3"/>
              <w:jc w:val="center"/>
            </w:pPr>
            <w:r>
              <w:t>5.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E4" w:rsidRPr="00117293" w:rsidRDefault="000F0BE4" w:rsidP="000F0BE4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E4" w:rsidRPr="00117293" w:rsidRDefault="000F0BE4" w:rsidP="000F0BE4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F50119" w:rsidRDefault="006E6EFD" w:rsidP="000F0BE4">
            <w:pPr>
              <w:pStyle w:val="a3"/>
              <w:ind w:left="284"/>
            </w:pPr>
            <w:r>
              <w:t>Расцвет денежной экономики.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117293" w:rsidRDefault="006E6EFD" w:rsidP="000F0BE4">
            <w:pPr>
              <w:pStyle w:val="a3"/>
              <w:jc w:val="center"/>
            </w:pPr>
            <w:r>
              <w:t>5.</w:t>
            </w:r>
          </w:p>
        </w:tc>
      </w:tr>
      <w:tr w:rsidR="000F0BE4" w:rsidRPr="00262622" w:rsidTr="000F0BE4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117293" w:rsidRDefault="0023236D" w:rsidP="000F0BE4">
            <w:pPr>
              <w:pStyle w:val="a3"/>
              <w:jc w:val="center"/>
            </w:pPr>
            <w:r>
              <w:t>6.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E4" w:rsidRPr="00117293" w:rsidRDefault="000F0BE4" w:rsidP="000F0BE4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E4" w:rsidRPr="00117293" w:rsidRDefault="000F0BE4" w:rsidP="000F0BE4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E63BD9" w:rsidRDefault="006E6EFD" w:rsidP="000F0BE4">
            <w:pPr>
              <w:pStyle w:val="a3"/>
              <w:ind w:left="284"/>
            </w:pPr>
            <w:r>
              <w:t>Сельский и городской мир.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117293" w:rsidRDefault="006E6EFD" w:rsidP="000F0BE4">
            <w:pPr>
              <w:pStyle w:val="a3"/>
              <w:jc w:val="center"/>
            </w:pPr>
            <w:r>
              <w:t>6.</w:t>
            </w:r>
          </w:p>
        </w:tc>
      </w:tr>
      <w:tr w:rsidR="000F0BE4" w:rsidRPr="00262622" w:rsidTr="000F0BE4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117293" w:rsidRDefault="0023236D" w:rsidP="000F0BE4">
            <w:pPr>
              <w:pStyle w:val="a3"/>
              <w:jc w:val="center"/>
            </w:pPr>
            <w:r>
              <w:t>7.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E4" w:rsidRPr="00117293" w:rsidRDefault="000F0BE4" w:rsidP="000F0BE4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E4" w:rsidRPr="00117293" w:rsidRDefault="000F0BE4" w:rsidP="000F0BE4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8575EC" w:rsidRDefault="006E6EFD" w:rsidP="000F0BE4">
            <w:pPr>
              <w:pStyle w:val="a3"/>
              <w:ind w:left="284"/>
            </w:pPr>
            <w:r>
              <w:t>Власть и сословия.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117293" w:rsidRDefault="006E6EFD" w:rsidP="000F0BE4">
            <w:pPr>
              <w:pStyle w:val="a3"/>
              <w:jc w:val="center"/>
            </w:pPr>
            <w:r>
              <w:t>7.</w:t>
            </w:r>
          </w:p>
        </w:tc>
      </w:tr>
      <w:tr w:rsidR="000F0BE4" w:rsidRPr="00262622" w:rsidTr="000F0BE4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117293" w:rsidRDefault="0023236D" w:rsidP="000F0BE4">
            <w:pPr>
              <w:pStyle w:val="a3"/>
              <w:jc w:val="center"/>
            </w:pPr>
            <w:r>
              <w:t>8.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E4" w:rsidRPr="00117293" w:rsidRDefault="000F0BE4" w:rsidP="000F0BE4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E4" w:rsidRPr="00117293" w:rsidRDefault="000F0BE4" w:rsidP="000F0BE4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17785F" w:rsidRDefault="006E6EFD" w:rsidP="000F0BE4">
            <w:pPr>
              <w:pStyle w:val="a3"/>
              <w:ind w:left="284"/>
            </w:pPr>
            <w:r>
              <w:t>Повседневная жизнь.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117293" w:rsidRDefault="006E6EFD" w:rsidP="000F0BE4">
            <w:pPr>
              <w:pStyle w:val="a3"/>
              <w:jc w:val="center"/>
            </w:pPr>
            <w:r>
              <w:t>8.</w:t>
            </w:r>
          </w:p>
        </w:tc>
      </w:tr>
      <w:tr w:rsidR="006E6EFD" w:rsidRPr="00262622" w:rsidTr="00BD10E1">
        <w:trPr>
          <w:trHeight w:val="264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EFD" w:rsidRPr="00F34A70" w:rsidRDefault="00F34A70" w:rsidP="006E6EFD">
            <w:pPr>
              <w:pStyle w:val="a3"/>
            </w:pPr>
            <w:r>
              <w:t xml:space="preserve">Европа в </w:t>
            </w:r>
            <w:r>
              <w:rPr>
                <w:lang w:val="en-US"/>
              </w:rPr>
              <w:t>XVI</w:t>
            </w:r>
            <w:r w:rsidRPr="00F34A70">
              <w:t xml:space="preserve"> – </w:t>
            </w:r>
            <w:r>
              <w:rPr>
                <w:lang w:val="en-US"/>
              </w:rPr>
              <w:t>XVII</w:t>
            </w:r>
            <w:r>
              <w:t xml:space="preserve"> веках: традиции и новизна. 13. Часов.</w:t>
            </w:r>
          </w:p>
        </w:tc>
      </w:tr>
      <w:tr w:rsidR="000F0BE4" w:rsidRPr="00262622" w:rsidTr="000F0BE4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117293" w:rsidRDefault="00F34A70" w:rsidP="000F0BE4">
            <w:pPr>
              <w:pStyle w:val="a3"/>
              <w:jc w:val="center"/>
            </w:pPr>
            <w:r>
              <w:t>9.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E4" w:rsidRPr="00117293" w:rsidRDefault="000F0BE4" w:rsidP="000F0BE4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E4" w:rsidRPr="00117293" w:rsidRDefault="000F0BE4" w:rsidP="000F0BE4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CE440C" w:rsidRDefault="00DD1842" w:rsidP="000F0BE4">
            <w:pPr>
              <w:pStyle w:val="a3"/>
              <w:ind w:left="284"/>
            </w:pPr>
            <w:r>
              <w:t>Реформация.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117293" w:rsidRDefault="009361D7" w:rsidP="000F0BE4">
            <w:pPr>
              <w:pStyle w:val="a3"/>
              <w:jc w:val="center"/>
            </w:pPr>
            <w:r>
              <w:t>9.</w:t>
            </w:r>
          </w:p>
        </w:tc>
      </w:tr>
      <w:tr w:rsidR="000F0BE4" w:rsidRPr="00262622" w:rsidTr="000F0BE4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E57508" w:rsidRDefault="00F34A70" w:rsidP="000F0BE4">
            <w:pPr>
              <w:pStyle w:val="a3"/>
              <w:jc w:val="center"/>
            </w:pPr>
            <w:r>
              <w:t>10.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E4" w:rsidRPr="00117293" w:rsidRDefault="000F0BE4" w:rsidP="000F0BE4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E4" w:rsidRPr="00117293" w:rsidRDefault="000F0BE4" w:rsidP="000F0BE4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117293" w:rsidRDefault="00DD1842" w:rsidP="000F0BE4">
            <w:pPr>
              <w:pStyle w:val="a3"/>
              <w:ind w:left="284"/>
            </w:pPr>
            <w:r>
              <w:t>Контрреформация.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117293" w:rsidRDefault="009361D7" w:rsidP="000F0BE4">
            <w:pPr>
              <w:pStyle w:val="a3"/>
              <w:jc w:val="center"/>
            </w:pPr>
            <w:r>
              <w:t>10.</w:t>
            </w:r>
          </w:p>
        </w:tc>
      </w:tr>
      <w:tr w:rsidR="000F0BE4" w:rsidRPr="00262622" w:rsidTr="000F0BE4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117293" w:rsidRDefault="00F34A70" w:rsidP="000F0BE4">
            <w:pPr>
              <w:pStyle w:val="a3"/>
              <w:jc w:val="center"/>
            </w:pPr>
            <w:r>
              <w:t>11.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E4" w:rsidRPr="00117293" w:rsidRDefault="000F0BE4" w:rsidP="000F0BE4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E4" w:rsidRPr="00117293" w:rsidRDefault="000F0BE4" w:rsidP="000F0BE4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E57508" w:rsidRDefault="00DD1842" w:rsidP="000F0BE4">
            <w:pPr>
              <w:pStyle w:val="a3"/>
              <w:ind w:left="284"/>
            </w:pPr>
            <w:r>
              <w:t>Германские земли и держава Габсбургов.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117293" w:rsidRDefault="009361D7" w:rsidP="000F0BE4">
            <w:pPr>
              <w:pStyle w:val="a3"/>
              <w:jc w:val="center"/>
            </w:pPr>
            <w:r>
              <w:t>11.</w:t>
            </w:r>
          </w:p>
        </w:tc>
      </w:tr>
      <w:tr w:rsidR="000F0BE4" w:rsidRPr="00262622" w:rsidTr="000F0BE4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117293" w:rsidRDefault="00F34A70" w:rsidP="000F0BE4">
            <w:pPr>
              <w:pStyle w:val="a3"/>
              <w:jc w:val="center"/>
            </w:pPr>
            <w:r>
              <w:t>12.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E4" w:rsidRPr="00117293" w:rsidRDefault="000F0BE4" w:rsidP="000F0BE4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E4" w:rsidRPr="00117293" w:rsidRDefault="000F0BE4" w:rsidP="000F0BE4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117293" w:rsidRDefault="00DD1842" w:rsidP="000F0BE4">
            <w:pPr>
              <w:pStyle w:val="a3"/>
              <w:ind w:left="284"/>
            </w:pPr>
            <w:r>
              <w:t>Испания.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117293" w:rsidRDefault="009361D7" w:rsidP="000F0BE4">
            <w:pPr>
              <w:pStyle w:val="a3"/>
              <w:jc w:val="center"/>
            </w:pPr>
            <w:r>
              <w:t>12.</w:t>
            </w:r>
          </w:p>
        </w:tc>
      </w:tr>
      <w:tr w:rsidR="000F0BE4" w:rsidRPr="00262622" w:rsidTr="000F0BE4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117293" w:rsidRDefault="00F34A70" w:rsidP="000F0BE4">
            <w:pPr>
              <w:pStyle w:val="a3"/>
              <w:jc w:val="center"/>
            </w:pPr>
            <w:r>
              <w:t>13.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E4" w:rsidRPr="00117293" w:rsidRDefault="000F0BE4" w:rsidP="000F0BE4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E4" w:rsidRPr="00117293" w:rsidRDefault="000F0BE4" w:rsidP="000F0BE4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B1690C" w:rsidRDefault="005B60C2" w:rsidP="000F0BE4">
            <w:pPr>
              <w:pStyle w:val="a3"/>
              <w:ind w:left="284"/>
            </w:pPr>
            <w:r>
              <w:t>Нидерланды: путь к расцвету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117293" w:rsidRDefault="000F0BE4" w:rsidP="000F0BE4">
            <w:pPr>
              <w:pStyle w:val="a3"/>
              <w:jc w:val="center"/>
            </w:pPr>
          </w:p>
        </w:tc>
      </w:tr>
      <w:tr w:rsidR="000F0BE4" w:rsidRPr="00262622" w:rsidTr="000F0BE4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117293" w:rsidRDefault="00DD1842" w:rsidP="000F0BE4">
            <w:pPr>
              <w:pStyle w:val="a3"/>
              <w:jc w:val="center"/>
            </w:pPr>
            <w:r>
              <w:t>1</w:t>
            </w:r>
            <w:r w:rsidR="00F34A70">
              <w:t>4.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E4" w:rsidRPr="00117293" w:rsidRDefault="000F0BE4" w:rsidP="000F0BE4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E4" w:rsidRPr="00117293" w:rsidRDefault="000F0BE4" w:rsidP="000F0BE4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117293" w:rsidRDefault="005B60C2" w:rsidP="000F0BE4">
            <w:pPr>
              <w:pStyle w:val="a3"/>
              <w:ind w:left="284"/>
            </w:pPr>
            <w:r>
              <w:t>Франция.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117293" w:rsidRDefault="009361D7" w:rsidP="000F0BE4">
            <w:pPr>
              <w:pStyle w:val="a3"/>
              <w:jc w:val="center"/>
            </w:pPr>
            <w:r>
              <w:t>13.</w:t>
            </w:r>
          </w:p>
        </w:tc>
      </w:tr>
      <w:tr w:rsidR="000F0BE4" w:rsidRPr="00262622" w:rsidTr="000F0BE4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117293" w:rsidRDefault="00F34A70" w:rsidP="000F0BE4">
            <w:pPr>
              <w:pStyle w:val="a3"/>
              <w:jc w:val="center"/>
            </w:pPr>
            <w:r>
              <w:t>15.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E4" w:rsidRPr="00117293" w:rsidRDefault="000F0BE4" w:rsidP="000F0BE4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E4" w:rsidRPr="00117293" w:rsidRDefault="000F0BE4" w:rsidP="000F0BE4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117293" w:rsidRDefault="005B60C2" w:rsidP="000F0BE4">
            <w:pPr>
              <w:pStyle w:val="a3"/>
              <w:ind w:left="284"/>
            </w:pPr>
            <w:r>
              <w:t xml:space="preserve">Англия </w:t>
            </w:r>
            <w:r w:rsidR="00ED24C3">
              <w:t xml:space="preserve">в эпоху </w:t>
            </w:r>
            <w:r>
              <w:t>Тюдоров и Стюартов.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117293" w:rsidRDefault="009361D7" w:rsidP="000F0BE4">
            <w:pPr>
              <w:pStyle w:val="a3"/>
              <w:jc w:val="center"/>
            </w:pPr>
            <w:r>
              <w:t>14.</w:t>
            </w:r>
          </w:p>
        </w:tc>
      </w:tr>
      <w:tr w:rsidR="000F0BE4" w:rsidRPr="00262622" w:rsidTr="000F0BE4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117293" w:rsidRDefault="00DD1842" w:rsidP="000F0BE4">
            <w:pPr>
              <w:pStyle w:val="a3"/>
              <w:jc w:val="center"/>
            </w:pPr>
            <w:r>
              <w:t>16.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E4" w:rsidRPr="00117293" w:rsidRDefault="000F0BE4" w:rsidP="000F0BE4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E4" w:rsidRPr="00117293" w:rsidRDefault="000F0BE4" w:rsidP="000F0BE4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1F4FDB" w:rsidRDefault="00ED24C3" w:rsidP="000F0BE4">
            <w:pPr>
              <w:pStyle w:val="a3"/>
              <w:ind w:left="284"/>
            </w:pPr>
            <w:r>
              <w:t>Век революций в Англии.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117293" w:rsidRDefault="009361D7" w:rsidP="000F0BE4">
            <w:pPr>
              <w:pStyle w:val="a3"/>
              <w:jc w:val="center"/>
            </w:pPr>
            <w:r>
              <w:t>15.</w:t>
            </w:r>
          </w:p>
        </w:tc>
      </w:tr>
      <w:tr w:rsidR="000F0BE4" w:rsidRPr="00262622" w:rsidTr="000F0BE4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117293" w:rsidRDefault="00096C20" w:rsidP="000F0BE4">
            <w:pPr>
              <w:pStyle w:val="a3"/>
              <w:jc w:val="center"/>
            </w:pPr>
            <w:r>
              <w:t>17.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E4" w:rsidRPr="00117293" w:rsidRDefault="000F0BE4" w:rsidP="000F0BE4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E4" w:rsidRPr="00117293" w:rsidRDefault="000F0BE4" w:rsidP="000F0BE4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117293" w:rsidRDefault="00ED24C3" w:rsidP="000F0BE4">
            <w:pPr>
              <w:pStyle w:val="a3"/>
              <w:ind w:left="284"/>
            </w:pPr>
            <w:r>
              <w:t>Речь Посполитая.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117293" w:rsidRDefault="000F0BE4" w:rsidP="000F0BE4">
            <w:pPr>
              <w:pStyle w:val="a3"/>
              <w:jc w:val="center"/>
            </w:pPr>
          </w:p>
        </w:tc>
      </w:tr>
      <w:tr w:rsidR="000F0BE4" w:rsidRPr="00262622" w:rsidTr="000F0BE4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117293" w:rsidRDefault="00096C20" w:rsidP="000F0BE4">
            <w:pPr>
              <w:pStyle w:val="a3"/>
              <w:jc w:val="center"/>
            </w:pPr>
            <w:r>
              <w:t>18.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E4" w:rsidRPr="00117293" w:rsidRDefault="000F0BE4" w:rsidP="000F0BE4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E4" w:rsidRPr="00117293" w:rsidRDefault="000F0BE4" w:rsidP="000F0BE4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117293" w:rsidRDefault="00ED24C3" w:rsidP="000F0BE4">
            <w:pPr>
              <w:pStyle w:val="a3"/>
              <w:ind w:left="284"/>
            </w:pPr>
            <w:r>
              <w:t>Борьба за господство в Европе.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117293" w:rsidRDefault="009361D7" w:rsidP="000F0BE4">
            <w:pPr>
              <w:pStyle w:val="a3"/>
              <w:jc w:val="center"/>
            </w:pPr>
            <w:r>
              <w:t>16.</w:t>
            </w:r>
          </w:p>
        </w:tc>
      </w:tr>
      <w:tr w:rsidR="000F0BE4" w:rsidRPr="00262622" w:rsidTr="000F0BE4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117293" w:rsidRDefault="00096C20" w:rsidP="000F0BE4">
            <w:pPr>
              <w:pStyle w:val="a3"/>
              <w:jc w:val="center"/>
            </w:pPr>
            <w:r>
              <w:t>19.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E4" w:rsidRPr="00117293" w:rsidRDefault="000F0BE4" w:rsidP="000F0BE4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E4" w:rsidRPr="00117293" w:rsidRDefault="000F0BE4" w:rsidP="000F0BE4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F25FEA" w:rsidRDefault="00B729D5" w:rsidP="000F0BE4">
            <w:pPr>
              <w:pStyle w:val="a3"/>
              <w:ind w:left="284"/>
            </w:pPr>
            <w:r>
              <w:t>Культура эпохи Возрождения.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117293" w:rsidRDefault="009361D7" w:rsidP="000F0BE4">
            <w:pPr>
              <w:pStyle w:val="a3"/>
              <w:jc w:val="center"/>
            </w:pPr>
            <w:r>
              <w:t>17.</w:t>
            </w:r>
          </w:p>
        </w:tc>
      </w:tr>
      <w:tr w:rsidR="000F0BE4" w:rsidRPr="00262622" w:rsidTr="000F0BE4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117293" w:rsidRDefault="00096C20" w:rsidP="000F0BE4">
            <w:pPr>
              <w:pStyle w:val="a3"/>
              <w:jc w:val="center"/>
            </w:pPr>
            <w:r>
              <w:t>20.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E4" w:rsidRPr="00117293" w:rsidRDefault="000F0BE4" w:rsidP="000F0BE4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E4" w:rsidRPr="00117293" w:rsidRDefault="000F0BE4" w:rsidP="000F0BE4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B729D5" w:rsidRDefault="00B729D5" w:rsidP="000F0BE4">
            <w:pPr>
              <w:pStyle w:val="a3"/>
              <w:ind w:left="284"/>
            </w:pPr>
            <w:r>
              <w:t xml:space="preserve">Культура в </w:t>
            </w:r>
            <w:r>
              <w:rPr>
                <w:lang w:val="en-US"/>
              </w:rPr>
              <w:t>XVII</w:t>
            </w:r>
            <w:r>
              <w:t xml:space="preserve"> веке.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117293" w:rsidRDefault="009361D7" w:rsidP="000F0BE4">
            <w:pPr>
              <w:pStyle w:val="a3"/>
              <w:jc w:val="center"/>
            </w:pPr>
            <w:r>
              <w:t>18.</w:t>
            </w:r>
          </w:p>
        </w:tc>
      </w:tr>
      <w:tr w:rsidR="000F0BE4" w:rsidRPr="00262622" w:rsidTr="000F0BE4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117293" w:rsidRDefault="00096C20" w:rsidP="000F0BE4">
            <w:pPr>
              <w:pStyle w:val="a3"/>
              <w:jc w:val="center"/>
            </w:pPr>
            <w:r>
              <w:t>21.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E4" w:rsidRPr="00117293" w:rsidRDefault="000F0BE4" w:rsidP="000F0BE4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E4" w:rsidRPr="00117293" w:rsidRDefault="000F0BE4" w:rsidP="000F0BE4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117293" w:rsidRDefault="00B729D5" w:rsidP="000F0BE4">
            <w:pPr>
              <w:pStyle w:val="a3"/>
              <w:ind w:left="284"/>
            </w:pPr>
            <w:r>
              <w:t>Научная революция.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117293" w:rsidRDefault="009361D7" w:rsidP="000F0BE4">
            <w:pPr>
              <w:pStyle w:val="a3"/>
              <w:jc w:val="center"/>
            </w:pPr>
            <w:r>
              <w:t>19.</w:t>
            </w:r>
          </w:p>
        </w:tc>
      </w:tr>
      <w:tr w:rsidR="00096C20" w:rsidRPr="00262622" w:rsidTr="00BD10E1">
        <w:trPr>
          <w:trHeight w:val="264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6C20" w:rsidRPr="00096C20" w:rsidRDefault="00096C20" w:rsidP="00096C20">
            <w:pPr>
              <w:pStyle w:val="a3"/>
            </w:pPr>
            <w:r>
              <w:t xml:space="preserve">Страны Азии и Африки в </w:t>
            </w:r>
            <w:r>
              <w:rPr>
                <w:lang w:val="en-US"/>
              </w:rPr>
              <w:t>XVI</w:t>
            </w:r>
            <w:r w:rsidRPr="00096C20">
              <w:t>-</w:t>
            </w:r>
            <w:r>
              <w:rPr>
                <w:lang w:val="en-US"/>
              </w:rPr>
              <w:t>XVII</w:t>
            </w:r>
            <w:r>
              <w:t xml:space="preserve"> веках. 7 часов.</w:t>
            </w:r>
          </w:p>
        </w:tc>
      </w:tr>
      <w:tr w:rsidR="000F0BE4" w:rsidRPr="00262622" w:rsidTr="000F0BE4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117293" w:rsidRDefault="00096C20" w:rsidP="000F0BE4">
            <w:pPr>
              <w:pStyle w:val="a3"/>
              <w:jc w:val="center"/>
            </w:pPr>
            <w:r>
              <w:t>22.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E4" w:rsidRPr="00117293" w:rsidRDefault="000F0BE4" w:rsidP="000F0BE4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E4" w:rsidRPr="00117293" w:rsidRDefault="000F0BE4" w:rsidP="000F0BE4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5630E3" w:rsidRDefault="00753F11" w:rsidP="000F0BE4">
            <w:pPr>
              <w:pStyle w:val="a3"/>
              <w:ind w:left="284"/>
            </w:pPr>
            <w:r>
              <w:t>Могущество и упадок Османской империи.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117293" w:rsidRDefault="00753F11" w:rsidP="000F0BE4">
            <w:pPr>
              <w:pStyle w:val="a3"/>
              <w:jc w:val="center"/>
            </w:pPr>
            <w:r>
              <w:t>20.</w:t>
            </w:r>
          </w:p>
        </w:tc>
      </w:tr>
      <w:tr w:rsidR="000F0BE4" w:rsidRPr="00262622" w:rsidTr="000F0BE4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117293" w:rsidRDefault="00096C20" w:rsidP="000F0BE4">
            <w:pPr>
              <w:pStyle w:val="a3"/>
              <w:jc w:val="center"/>
            </w:pPr>
            <w:r>
              <w:t>23.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E4" w:rsidRPr="00117293" w:rsidRDefault="000F0BE4" w:rsidP="000F0BE4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E4" w:rsidRPr="00117293" w:rsidRDefault="000F0BE4" w:rsidP="000F0BE4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117293" w:rsidRDefault="00753F11" w:rsidP="000F0BE4">
            <w:pPr>
              <w:pStyle w:val="a3"/>
              <w:ind w:left="284"/>
            </w:pPr>
            <w:r>
              <w:t>Иран: новый расцвет.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117293" w:rsidRDefault="00753F11" w:rsidP="000F0BE4">
            <w:pPr>
              <w:pStyle w:val="a3"/>
              <w:jc w:val="center"/>
            </w:pPr>
            <w:r>
              <w:t>21.</w:t>
            </w:r>
          </w:p>
        </w:tc>
      </w:tr>
      <w:tr w:rsidR="000F0BE4" w:rsidRPr="00262622" w:rsidTr="000F0BE4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117293" w:rsidRDefault="00096C20" w:rsidP="000F0BE4">
            <w:pPr>
              <w:pStyle w:val="a3"/>
              <w:jc w:val="center"/>
            </w:pPr>
            <w:r>
              <w:t>24.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E4" w:rsidRPr="00117293" w:rsidRDefault="000F0BE4" w:rsidP="000F0BE4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E4" w:rsidRPr="00117293" w:rsidRDefault="000F0BE4" w:rsidP="000F0BE4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BA64E7" w:rsidRDefault="00753F11" w:rsidP="000F0BE4">
            <w:pPr>
              <w:pStyle w:val="a3"/>
              <w:ind w:left="284"/>
            </w:pPr>
            <w:r>
              <w:t>Индия в эпоху Великих Моголов.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117293" w:rsidRDefault="00753F11" w:rsidP="000F0BE4">
            <w:pPr>
              <w:pStyle w:val="a3"/>
              <w:jc w:val="center"/>
            </w:pPr>
            <w:r>
              <w:t>22.</w:t>
            </w:r>
          </w:p>
        </w:tc>
      </w:tr>
      <w:tr w:rsidR="000F0BE4" w:rsidRPr="00262622" w:rsidTr="000F0BE4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Default="00096C20" w:rsidP="000F0BE4">
            <w:pPr>
              <w:pStyle w:val="a3"/>
              <w:jc w:val="center"/>
            </w:pPr>
            <w:r>
              <w:t>25.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E4" w:rsidRPr="00117293" w:rsidRDefault="000F0BE4" w:rsidP="000F0BE4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E4" w:rsidRPr="00117293" w:rsidRDefault="000F0BE4" w:rsidP="000F0BE4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Default="00753F11" w:rsidP="000F0BE4">
            <w:pPr>
              <w:pStyle w:val="a3"/>
              <w:ind w:left="284"/>
            </w:pPr>
            <w:r>
              <w:t>Китай: сила традиций.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117293" w:rsidRDefault="00753F11" w:rsidP="000F0BE4">
            <w:pPr>
              <w:pStyle w:val="a3"/>
              <w:jc w:val="center"/>
            </w:pPr>
            <w:r>
              <w:t>23.</w:t>
            </w:r>
          </w:p>
        </w:tc>
      </w:tr>
      <w:tr w:rsidR="000F0BE4" w:rsidRPr="00262622" w:rsidTr="000F0BE4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Default="00096C20" w:rsidP="000F0BE4">
            <w:pPr>
              <w:pStyle w:val="a3"/>
              <w:jc w:val="center"/>
            </w:pPr>
            <w:r>
              <w:t>26.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E4" w:rsidRPr="00117293" w:rsidRDefault="000F0BE4" w:rsidP="000F0BE4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E4" w:rsidRPr="00117293" w:rsidRDefault="000F0BE4" w:rsidP="000F0BE4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Default="00BD10E1" w:rsidP="000F0BE4">
            <w:pPr>
              <w:pStyle w:val="a3"/>
              <w:ind w:left="284"/>
            </w:pPr>
            <w:r>
              <w:t>Япония.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117293" w:rsidRDefault="000F0BE4" w:rsidP="000F0BE4">
            <w:pPr>
              <w:pStyle w:val="a3"/>
              <w:jc w:val="center"/>
            </w:pPr>
          </w:p>
        </w:tc>
      </w:tr>
      <w:tr w:rsidR="000F0BE4" w:rsidRPr="00262622" w:rsidTr="000F0BE4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Default="00096C20" w:rsidP="000F0BE4">
            <w:pPr>
              <w:pStyle w:val="a3"/>
              <w:jc w:val="center"/>
            </w:pPr>
            <w:r>
              <w:t>27.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E4" w:rsidRPr="00117293" w:rsidRDefault="000F0BE4" w:rsidP="000F0BE4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E4" w:rsidRPr="00117293" w:rsidRDefault="000F0BE4" w:rsidP="000F0BE4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Default="00BD10E1" w:rsidP="000F0BE4">
            <w:pPr>
              <w:pStyle w:val="a3"/>
              <w:ind w:left="284"/>
            </w:pPr>
            <w:r>
              <w:t>Африка.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E4" w:rsidRPr="00117293" w:rsidRDefault="000F0BE4" w:rsidP="000F0BE4">
            <w:pPr>
              <w:pStyle w:val="a3"/>
              <w:jc w:val="center"/>
            </w:pPr>
          </w:p>
        </w:tc>
      </w:tr>
      <w:tr w:rsidR="00096C20" w:rsidRPr="00262622" w:rsidTr="000F0BE4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6C20" w:rsidRDefault="00096C20" w:rsidP="000F0BE4">
            <w:pPr>
              <w:pStyle w:val="a3"/>
              <w:jc w:val="center"/>
            </w:pPr>
            <w:r>
              <w:t>28.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20" w:rsidRPr="00117293" w:rsidRDefault="00096C20" w:rsidP="000F0BE4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20" w:rsidRPr="00117293" w:rsidRDefault="00096C20" w:rsidP="000F0BE4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6C20" w:rsidRDefault="00BD10E1" w:rsidP="000F0BE4">
            <w:pPr>
              <w:pStyle w:val="a3"/>
              <w:ind w:left="284"/>
            </w:pPr>
            <w:r>
              <w:t>Итоговое повторение.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6C20" w:rsidRPr="00117293" w:rsidRDefault="00096C20" w:rsidP="000F0BE4">
            <w:pPr>
              <w:pStyle w:val="a3"/>
              <w:jc w:val="center"/>
            </w:pPr>
          </w:p>
        </w:tc>
      </w:tr>
    </w:tbl>
    <w:p w:rsidR="000F0BE4" w:rsidRDefault="000F0BE4"/>
    <w:sectPr w:rsidR="000F0BE4" w:rsidSect="002626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622"/>
    <w:rsid w:val="00096C20"/>
    <w:rsid w:val="000F0BE4"/>
    <w:rsid w:val="0023236D"/>
    <w:rsid w:val="00262622"/>
    <w:rsid w:val="002E3F6D"/>
    <w:rsid w:val="005B60C2"/>
    <w:rsid w:val="006E6EFD"/>
    <w:rsid w:val="00753F11"/>
    <w:rsid w:val="00894A57"/>
    <w:rsid w:val="009361D7"/>
    <w:rsid w:val="00991D77"/>
    <w:rsid w:val="009C47ED"/>
    <w:rsid w:val="00AD69D3"/>
    <w:rsid w:val="00B729D5"/>
    <w:rsid w:val="00BD10E1"/>
    <w:rsid w:val="00DD1842"/>
    <w:rsid w:val="00ED24C3"/>
    <w:rsid w:val="00F34A70"/>
    <w:rsid w:val="00FB6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3792C82-B8E7-41D9-8C13-882C205D1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262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FD1D9-E052-4CEB-A149-967960C75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2</cp:revision>
  <dcterms:created xsi:type="dcterms:W3CDTF">2020-10-06T06:37:00Z</dcterms:created>
  <dcterms:modified xsi:type="dcterms:W3CDTF">2020-10-06T06:37:00Z</dcterms:modified>
</cp:coreProperties>
</file>